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U1 BLANC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Unique piano droit YAMAHA U1 blanc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