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Très bon piano droit d'étude 108 laqué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