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RD88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ROLAND RD-88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